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F18C" w14:textId="664170C5" w:rsidR="00E24AA4" w:rsidRPr="00E24AA4" w:rsidRDefault="00E24A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your </w:t>
      </w:r>
      <w:r w:rsidR="001D5C48">
        <w:rPr>
          <w:rFonts w:ascii="Arial" w:hAnsi="Arial" w:cs="Arial"/>
          <w:sz w:val="20"/>
          <w:szCs w:val="20"/>
        </w:rPr>
        <w:t>Variables</w:t>
      </w:r>
      <w:r>
        <w:rPr>
          <w:rFonts w:ascii="Arial" w:hAnsi="Arial" w:cs="Arial"/>
          <w:sz w:val="20"/>
          <w:szCs w:val="20"/>
        </w:rPr>
        <w:t xml:space="preserve"> in the text box below.  To get rid of example text highlight it and then start typing your own. </w:t>
      </w:r>
    </w:p>
    <w:p w14:paraId="79765389" w14:textId="33504C7A" w:rsidR="00BD3641" w:rsidRDefault="00E24AA4">
      <w:pPr>
        <w:rPr>
          <w:rFonts w:ascii="Arial" w:hAnsi="Arial" w:cs="Arial"/>
          <w:sz w:val="52"/>
          <w:szCs w:val="52"/>
        </w:rPr>
      </w:pPr>
      <w:r w:rsidRPr="00E24AA4"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2FC2AE6" wp14:editId="0F0698CB">
                <wp:simplePos x="0" y="0"/>
                <wp:positionH relativeFrom="column">
                  <wp:posOffset>27305</wp:posOffset>
                </wp:positionH>
                <wp:positionV relativeFrom="paragraph">
                  <wp:posOffset>515620</wp:posOffset>
                </wp:positionV>
                <wp:extent cx="8682355" cy="4491990"/>
                <wp:effectExtent l="0" t="0" r="2349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2355" cy="449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D2CF4" w14:textId="3C3764C7" w:rsidR="005B4E7A" w:rsidRDefault="001D5C48" w:rsidP="001D5C48">
                            <w:p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 w:rsidRPr="008010E5">
                              <w:rPr>
                                <w:rFonts w:ascii="Arial" w:hAnsi="Arial" w:cs="Arial"/>
                                <w:b/>
                                <w:sz w:val="72"/>
                                <w:szCs w:val="40"/>
                              </w:rPr>
                              <w:t>Independent Variable: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 xml:space="preserve"> </w:t>
                            </w:r>
                            <w:r w:rsidR="008010E5"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tirring the ice</w:t>
                            </w:r>
                          </w:p>
                          <w:p w14:paraId="69BBF24B" w14:textId="3B6124A0" w:rsidR="008010E5" w:rsidRDefault="008010E5" w:rsidP="001D5C48">
                            <w:p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 w:rsidRPr="008010E5">
                              <w:rPr>
                                <w:rFonts w:ascii="Arial" w:hAnsi="Arial" w:cs="Arial"/>
                                <w:b/>
                                <w:sz w:val="72"/>
                                <w:szCs w:val="40"/>
                              </w:rPr>
                              <w:t>Dependent Variable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: Time it takes to melt</w:t>
                            </w:r>
                          </w:p>
                          <w:p w14:paraId="18C6EE43" w14:textId="7359AF24" w:rsidR="008010E5" w:rsidRDefault="008010E5" w:rsidP="001D5C48">
                            <w:p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 w:rsidRPr="008010E5">
                              <w:rPr>
                                <w:rFonts w:ascii="Arial" w:hAnsi="Arial" w:cs="Arial"/>
                                <w:b/>
                                <w:sz w:val="72"/>
                                <w:szCs w:val="40"/>
                              </w:rPr>
                              <w:t>Controlled Variables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: location, amount of ice, amount of water in each cup, measuring tools</w:t>
                            </w:r>
                            <w:bookmarkStart w:id="0" w:name="_GoBack"/>
                            <w:bookmarkEnd w:id="0"/>
                          </w:p>
                          <w:p w14:paraId="23B101B4" w14:textId="77777777" w:rsidR="001D5C48" w:rsidRPr="001D5C48" w:rsidRDefault="001D5C48" w:rsidP="001D5C48">
                            <w:p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C2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40.6pt;width:683.65pt;height:353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EOJQIAAEc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">
                <v:textbox>
                  <w:txbxContent>
                    <w:p w14:paraId="213D2CF4" w14:textId="3C3764C7" w:rsidR="005B4E7A" w:rsidRDefault="001D5C48" w:rsidP="001D5C48">
                      <w:p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 w:rsidRPr="008010E5">
                        <w:rPr>
                          <w:rFonts w:ascii="Arial" w:hAnsi="Arial" w:cs="Arial"/>
                          <w:b/>
                          <w:sz w:val="72"/>
                          <w:szCs w:val="40"/>
                        </w:rPr>
                        <w:t>Independent Variable:</w:t>
                      </w:r>
                      <w:r>
                        <w:rPr>
                          <w:rFonts w:ascii="Arial" w:hAnsi="Arial" w:cs="Arial"/>
                          <w:sz w:val="72"/>
                          <w:szCs w:val="40"/>
                        </w:rPr>
                        <w:t xml:space="preserve"> </w:t>
                      </w:r>
                      <w:r w:rsidR="008010E5">
                        <w:rPr>
                          <w:rFonts w:ascii="Arial" w:hAnsi="Arial" w:cs="Arial"/>
                          <w:sz w:val="72"/>
                          <w:szCs w:val="40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72"/>
                          <w:szCs w:val="40"/>
                        </w:rPr>
                        <w:t>tirring the ice</w:t>
                      </w:r>
                    </w:p>
                    <w:p w14:paraId="69BBF24B" w14:textId="3B6124A0" w:rsidR="008010E5" w:rsidRDefault="008010E5" w:rsidP="001D5C48">
                      <w:p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 w:rsidRPr="008010E5">
                        <w:rPr>
                          <w:rFonts w:ascii="Arial" w:hAnsi="Arial" w:cs="Arial"/>
                          <w:b/>
                          <w:sz w:val="72"/>
                          <w:szCs w:val="40"/>
                        </w:rPr>
                        <w:t>Dependent Variable</w:t>
                      </w:r>
                      <w:r>
                        <w:rPr>
                          <w:rFonts w:ascii="Arial" w:hAnsi="Arial" w:cs="Arial"/>
                          <w:sz w:val="72"/>
                          <w:szCs w:val="40"/>
                        </w:rPr>
                        <w:t>: Time it takes to melt</w:t>
                      </w:r>
                    </w:p>
                    <w:p w14:paraId="18C6EE43" w14:textId="7359AF24" w:rsidR="008010E5" w:rsidRDefault="008010E5" w:rsidP="001D5C48">
                      <w:p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 w:rsidRPr="008010E5">
                        <w:rPr>
                          <w:rFonts w:ascii="Arial" w:hAnsi="Arial" w:cs="Arial"/>
                          <w:b/>
                          <w:sz w:val="72"/>
                          <w:szCs w:val="40"/>
                        </w:rPr>
                        <w:t>Controlled Variables</w:t>
                      </w:r>
                      <w:r>
                        <w:rPr>
                          <w:rFonts w:ascii="Arial" w:hAnsi="Arial" w:cs="Arial"/>
                          <w:sz w:val="72"/>
                          <w:szCs w:val="40"/>
                        </w:rPr>
                        <w:t>: location, amount of ice, amount of water in each cup, measuring tools</w:t>
                      </w:r>
                      <w:bookmarkStart w:id="1" w:name="_GoBack"/>
                      <w:bookmarkEnd w:id="1"/>
                    </w:p>
                    <w:p w14:paraId="23B101B4" w14:textId="77777777" w:rsidR="001D5C48" w:rsidRPr="001D5C48" w:rsidRDefault="001D5C48" w:rsidP="001D5C48">
                      <w:p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5C48">
        <w:rPr>
          <w:rFonts w:ascii="Arial" w:hAnsi="Arial" w:cs="Arial"/>
          <w:sz w:val="52"/>
          <w:szCs w:val="52"/>
        </w:rPr>
        <w:t>Variables</w:t>
      </w:r>
      <w:r w:rsidR="00A759E6">
        <w:rPr>
          <w:rFonts w:ascii="Arial" w:hAnsi="Arial" w:cs="Arial"/>
          <w:sz w:val="52"/>
          <w:szCs w:val="52"/>
        </w:rPr>
        <w:t>:</w:t>
      </w:r>
    </w:p>
    <w:sectPr w:rsidR="00BD3641" w:rsidSect="00E24AA4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C2435"/>
    <w:multiLevelType w:val="hybridMultilevel"/>
    <w:tmpl w:val="8258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E6"/>
    <w:rsid w:val="0014166F"/>
    <w:rsid w:val="001D5C48"/>
    <w:rsid w:val="001E0F3B"/>
    <w:rsid w:val="005B4E7A"/>
    <w:rsid w:val="00615BE4"/>
    <w:rsid w:val="007F1BA1"/>
    <w:rsid w:val="008010E5"/>
    <w:rsid w:val="008A6429"/>
    <w:rsid w:val="00A759E6"/>
    <w:rsid w:val="00E24AA4"/>
    <w:rsid w:val="00E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67A0"/>
  <w15:chartTrackingRefBased/>
  <w15:docId w15:val="{5F52F7C6-596F-458A-AC45-271D0FAF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Evans</dc:creator>
  <cp:keywords/>
  <dc:description/>
  <cp:lastModifiedBy>Johanna Evans</cp:lastModifiedBy>
  <cp:revision>3</cp:revision>
  <dcterms:created xsi:type="dcterms:W3CDTF">2019-01-08T17:25:00Z</dcterms:created>
  <dcterms:modified xsi:type="dcterms:W3CDTF">2019-01-08T17:26:00Z</dcterms:modified>
</cp:coreProperties>
</file>